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5D2C" w14:textId="676EA6C5" w:rsidR="00AE0F30" w:rsidRPr="00EC195B" w:rsidRDefault="00EA1AA3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5D9B2C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3.35pt;margin-top:-7.25pt;width:91.5pt;height:26.7pt;z-index:251657728" filled="f" stroked="f">
            <v:textbox style="mso-next-textbox:#_x0000_s2051">
              <w:txbxContent>
                <w:p w14:paraId="4C311A1F" w14:textId="4F4BA037" w:rsidR="005075EF" w:rsidRPr="00AE0F30" w:rsidRDefault="006B0503" w:rsidP="00AE0F30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r w:rsidR="005075EF">
                    <w:rPr>
                      <w:rFonts w:cs="Courier New"/>
                      <w:i w:val="0"/>
                      <w:szCs w:val="16"/>
                    </w:rPr>
                    <w:t>/</w:t>
                  </w:r>
                  <w:r w:rsidR="004D4093">
                    <w:rPr>
                      <w:rFonts w:cs="Courier New"/>
                      <w:i w:val="0"/>
                      <w:szCs w:val="16"/>
                    </w:rPr>
                    <w:t>llu</w:t>
                  </w:r>
                </w:p>
                <w:p w14:paraId="12C3E5B7" w14:textId="4F0A1511" w:rsidR="005075EF" w:rsidRPr="00AE0F30" w:rsidRDefault="00C6397C" w:rsidP="00224B38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3A4FBC">
                    <w:rPr>
                      <w:rFonts w:ascii="Courier New" w:hAnsi="Courier New" w:cs="Courier New"/>
                      <w:sz w:val="16"/>
                      <w:szCs w:val="16"/>
                    </w:rPr>
                    <w:t>5</w:t>
                  </w:r>
                  <w:r w:rsidR="00043FEB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BA2E28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4B6CD9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340148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5075EF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AE0F30" w:rsidRPr="00AD7E43">
        <w:rPr>
          <w:rFonts w:ascii="Courier New" w:hAnsi="Courier New" w:cs="Courier New"/>
          <w:sz w:val="24"/>
          <w:szCs w:val="24"/>
        </w:rPr>
        <w:t>Oficio Nº</w:t>
      </w:r>
      <w:r w:rsidR="006B0F30" w:rsidRPr="00AD7E43">
        <w:rPr>
          <w:rFonts w:ascii="Courier New" w:hAnsi="Courier New" w:cs="Courier New"/>
          <w:sz w:val="24"/>
          <w:szCs w:val="24"/>
        </w:rPr>
        <w:t xml:space="preserve"> </w:t>
      </w:r>
      <w:r w:rsidR="004D4093" w:rsidRPr="004D4093">
        <w:rPr>
          <w:rFonts w:ascii="Courier New" w:hAnsi="Courier New" w:cs="Courier New"/>
          <w:sz w:val="24"/>
          <w:szCs w:val="24"/>
        </w:rPr>
        <w:t>19</w:t>
      </w:r>
      <w:r w:rsidR="004D4093">
        <w:rPr>
          <w:rFonts w:ascii="Courier New" w:hAnsi="Courier New" w:cs="Courier New"/>
          <w:sz w:val="24"/>
          <w:szCs w:val="24"/>
        </w:rPr>
        <w:t>.</w:t>
      </w:r>
      <w:r w:rsidR="004D4093" w:rsidRPr="004D4093">
        <w:rPr>
          <w:rFonts w:ascii="Courier New" w:hAnsi="Courier New" w:cs="Courier New"/>
          <w:sz w:val="24"/>
          <w:szCs w:val="24"/>
        </w:rPr>
        <w:t>666</w:t>
      </w:r>
    </w:p>
    <w:p w14:paraId="6C1617D4" w14:textId="77777777" w:rsidR="00CC20C1" w:rsidRPr="00EC195B" w:rsidRDefault="00CC20C1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4B058AD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9AFED11" w14:textId="77777777" w:rsidR="00146647" w:rsidRDefault="00146647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072516F6" w:rsidR="00AE0F30" w:rsidRPr="00EC195B" w:rsidRDefault="00384B55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 xml:space="preserve">VALPARAÍSO, </w:t>
      </w:r>
      <w:r w:rsidR="003A4FBC">
        <w:rPr>
          <w:rFonts w:ascii="Courier New" w:hAnsi="Courier New" w:cs="Courier New"/>
          <w:sz w:val="24"/>
          <w:szCs w:val="24"/>
        </w:rPr>
        <w:t>10</w:t>
      </w:r>
      <w:r w:rsidR="00991C5D">
        <w:rPr>
          <w:rFonts w:ascii="Courier New" w:hAnsi="Courier New" w:cs="Courier New"/>
          <w:sz w:val="24"/>
          <w:szCs w:val="24"/>
        </w:rPr>
        <w:t xml:space="preserve"> de </w:t>
      </w:r>
      <w:r w:rsidR="00EE602A">
        <w:rPr>
          <w:rFonts w:ascii="Courier New" w:hAnsi="Courier New" w:cs="Courier New"/>
          <w:sz w:val="24"/>
          <w:szCs w:val="24"/>
        </w:rPr>
        <w:t>julio</w:t>
      </w:r>
      <w:r w:rsidR="00340148">
        <w:rPr>
          <w:rFonts w:ascii="Courier New" w:hAnsi="Courier New" w:cs="Courier New"/>
          <w:sz w:val="24"/>
          <w:szCs w:val="24"/>
        </w:rPr>
        <w:t xml:space="preserve"> de 202</w:t>
      </w:r>
      <w:r w:rsidR="00A53C28">
        <w:rPr>
          <w:rFonts w:ascii="Courier New" w:hAnsi="Courier New" w:cs="Courier New"/>
          <w:sz w:val="24"/>
          <w:szCs w:val="24"/>
        </w:rPr>
        <w:t>4</w:t>
      </w:r>
    </w:p>
    <w:p w14:paraId="32E2C2AE" w14:textId="77777777" w:rsidR="00A7126F" w:rsidRPr="00EC195B" w:rsidRDefault="00A7126F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9BC59DE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A6A7C89" w14:textId="77777777" w:rsidR="00146647" w:rsidRPr="00EC195B" w:rsidRDefault="00146647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8C2918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8C2918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8C2918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8C2918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8C2918">
      <w:pPr>
        <w:framePr w:w="1813" w:h="1276" w:hSpace="141" w:wrap="around" w:vAnchor="text" w:hAnchor="page" w:x="490" w:y="944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3A0C06A5" w:rsidR="002810C6" w:rsidRPr="00EC195B" w:rsidRDefault="000E3482" w:rsidP="004207BF">
      <w:pPr>
        <w:tabs>
          <w:tab w:val="left" w:pos="2520"/>
        </w:tabs>
        <w:spacing w:line="48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0E3482">
        <w:rPr>
          <w:rFonts w:ascii="Courier New" w:hAnsi="Courier New" w:cs="Courier New"/>
          <w:sz w:val="24"/>
          <w:szCs w:val="24"/>
        </w:rPr>
        <w:t>Tengo a honra comunicar a V.E. que la Cámara de Diputados, en sesión de esta fecha, ha dado su aprobación a la proposici</w:t>
      </w:r>
      <w:r w:rsidR="00124C7C">
        <w:rPr>
          <w:rFonts w:ascii="Courier New" w:hAnsi="Courier New" w:cs="Courier New"/>
          <w:sz w:val="24"/>
          <w:szCs w:val="24"/>
        </w:rPr>
        <w:t>ó</w:t>
      </w:r>
      <w:r w:rsidR="00A562DF">
        <w:rPr>
          <w:rFonts w:ascii="Courier New" w:hAnsi="Courier New" w:cs="Courier New"/>
          <w:sz w:val="24"/>
          <w:szCs w:val="24"/>
        </w:rPr>
        <w:t>n</w:t>
      </w:r>
      <w:r w:rsidRPr="000E3482">
        <w:rPr>
          <w:rFonts w:ascii="Courier New" w:hAnsi="Courier New" w:cs="Courier New"/>
          <w:sz w:val="24"/>
          <w:szCs w:val="24"/>
        </w:rPr>
        <w:t xml:space="preserve"> formulada por la Comisión Mixta constituida para resolver la divergencia suscitada durante la tramitación del proyecto de ley</w:t>
      </w:r>
      <w:r w:rsidR="004247EB">
        <w:rPr>
          <w:rFonts w:ascii="Courier New" w:hAnsi="Courier New" w:cs="Courier New"/>
          <w:sz w:val="24"/>
          <w:szCs w:val="24"/>
        </w:rPr>
        <w:t xml:space="preserve"> que</w:t>
      </w:r>
      <w:r w:rsidR="00991C5D">
        <w:rPr>
          <w:rFonts w:ascii="Courier New" w:hAnsi="Courier New" w:cs="Courier New"/>
          <w:sz w:val="24"/>
          <w:szCs w:val="24"/>
        </w:rPr>
        <w:t xml:space="preserve"> </w:t>
      </w:r>
      <w:r w:rsidR="004E7AEB" w:rsidRPr="004E7AEB">
        <w:rPr>
          <w:rFonts w:ascii="Courier New" w:hAnsi="Courier New" w:cs="Courier New"/>
          <w:sz w:val="24"/>
          <w:szCs w:val="24"/>
        </w:rPr>
        <w:t>reajusta los valores del Subsidio Único Familiar y la Asignación Familiar, otorga un aporte pagado a través del Bolsillo Familiar Electrónico por los meses de invierno de 2024, e inyecta recursos al Fondo de Estabilización de Precios del Petróleo</w:t>
      </w:r>
      <w:r w:rsidR="00CC4419" w:rsidRPr="00CC4419">
        <w:rPr>
          <w:rFonts w:ascii="Courier New" w:hAnsi="Courier New" w:cs="Courier New"/>
          <w:sz w:val="24"/>
          <w:szCs w:val="24"/>
        </w:rPr>
        <w:t xml:space="preserve">, correspondiente al boletín N° </w:t>
      </w:r>
      <w:r w:rsidR="00235207" w:rsidRPr="00235207">
        <w:rPr>
          <w:rFonts w:ascii="Courier New" w:hAnsi="Courier New" w:cs="Courier New"/>
          <w:sz w:val="24"/>
          <w:szCs w:val="24"/>
        </w:rPr>
        <w:t>16</w:t>
      </w:r>
      <w:r w:rsidR="00235207">
        <w:rPr>
          <w:rFonts w:ascii="Courier New" w:hAnsi="Courier New" w:cs="Courier New"/>
          <w:sz w:val="24"/>
          <w:szCs w:val="24"/>
        </w:rPr>
        <w:t>.</w:t>
      </w:r>
      <w:r w:rsidR="00235207" w:rsidRPr="00235207">
        <w:rPr>
          <w:rFonts w:ascii="Courier New" w:hAnsi="Courier New" w:cs="Courier New"/>
          <w:sz w:val="24"/>
          <w:szCs w:val="24"/>
        </w:rPr>
        <w:t>933-05</w:t>
      </w:r>
      <w:r w:rsidR="008146BC">
        <w:rPr>
          <w:rFonts w:ascii="Courier New" w:hAnsi="Courier New" w:cs="Courier New"/>
          <w:sz w:val="24"/>
          <w:szCs w:val="24"/>
        </w:rPr>
        <w:t>.</w:t>
      </w:r>
    </w:p>
    <w:p w14:paraId="7291D5F9" w14:textId="77777777" w:rsidR="002810C6" w:rsidRPr="00EC195B" w:rsidRDefault="002810C6" w:rsidP="004207BF">
      <w:pPr>
        <w:tabs>
          <w:tab w:val="left" w:pos="2520"/>
        </w:tabs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</w:p>
    <w:p w14:paraId="40BE1FDB" w14:textId="6379E9C4" w:rsidR="006F0D9C" w:rsidRPr="006F0D9C" w:rsidRDefault="006F0D9C" w:rsidP="004207BF">
      <w:pPr>
        <w:tabs>
          <w:tab w:val="left" w:pos="2410"/>
        </w:tabs>
        <w:spacing w:line="480" w:lineRule="auto"/>
        <w:ind w:firstLine="2835"/>
        <w:jc w:val="both"/>
        <w:rPr>
          <w:rFonts w:ascii="Courier New" w:hAnsi="Courier New" w:cs="Courier New"/>
          <w:sz w:val="24"/>
        </w:rPr>
      </w:pPr>
      <w:r w:rsidRPr="006F0D9C">
        <w:rPr>
          <w:rFonts w:ascii="Courier New" w:hAnsi="Courier New" w:cs="Courier New"/>
          <w:sz w:val="24"/>
        </w:rPr>
        <w:t xml:space="preserve">Hago presente a V.E. que </w:t>
      </w:r>
      <w:r w:rsidR="00FE175F">
        <w:rPr>
          <w:rFonts w:ascii="Courier New" w:hAnsi="Courier New" w:cs="Courier New"/>
          <w:sz w:val="24"/>
        </w:rPr>
        <w:t>dicha</w:t>
      </w:r>
      <w:r w:rsidR="009E1B5C">
        <w:rPr>
          <w:rFonts w:ascii="Courier New" w:hAnsi="Courier New" w:cs="Courier New"/>
          <w:sz w:val="24"/>
        </w:rPr>
        <w:t xml:space="preserve"> </w:t>
      </w:r>
      <w:r w:rsidRPr="006F0D9C">
        <w:rPr>
          <w:rFonts w:ascii="Courier New" w:hAnsi="Courier New" w:cs="Courier New"/>
          <w:sz w:val="24"/>
        </w:rPr>
        <w:t>proposici</w:t>
      </w:r>
      <w:r w:rsidR="00D61FD5">
        <w:rPr>
          <w:rFonts w:ascii="Courier New" w:hAnsi="Courier New" w:cs="Courier New"/>
          <w:sz w:val="24"/>
        </w:rPr>
        <w:t>ó</w:t>
      </w:r>
      <w:r w:rsidR="00550265">
        <w:rPr>
          <w:rFonts w:ascii="Courier New" w:hAnsi="Courier New" w:cs="Courier New"/>
          <w:sz w:val="24"/>
        </w:rPr>
        <w:t>n</w:t>
      </w:r>
      <w:r w:rsidR="004E7AEB">
        <w:rPr>
          <w:rFonts w:ascii="Courier New" w:hAnsi="Courier New" w:cs="Courier New"/>
          <w:sz w:val="24"/>
        </w:rPr>
        <w:t>, en cuanto reempl</w:t>
      </w:r>
      <w:r w:rsidR="001577AA">
        <w:rPr>
          <w:rFonts w:ascii="Courier New" w:hAnsi="Courier New" w:cs="Courier New"/>
          <w:sz w:val="24"/>
        </w:rPr>
        <w:t>aza el artículo</w:t>
      </w:r>
      <w:r w:rsidR="00E25640">
        <w:rPr>
          <w:rFonts w:ascii="Courier New" w:hAnsi="Courier New" w:cs="Courier New"/>
          <w:sz w:val="24"/>
        </w:rPr>
        <w:t xml:space="preserve"> 1° del proyecto,</w:t>
      </w:r>
      <w:r w:rsidR="00037839">
        <w:rPr>
          <w:rFonts w:ascii="Courier New" w:hAnsi="Courier New" w:cs="Courier New"/>
          <w:sz w:val="24"/>
        </w:rPr>
        <w:t xml:space="preserve"> </w:t>
      </w:r>
      <w:r w:rsidR="00EB1353">
        <w:rPr>
          <w:rFonts w:ascii="Courier New" w:hAnsi="Courier New" w:cs="Courier New"/>
          <w:sz w:val="24"/>
        </w:rPr>
        <w:t>fue aprobada con el voto favorable de</w:t>
      </w:r>
      <w:r w:rsidR="00EA1AA3">
        <w:rPr>
          <w:rFonts w:ascii="Courier New" w:hAnsi="Courier New" w:cs="Courier New"/>
          <w:sz w:val="24"/>
        </w:rPr>
        <w:t xml:space="preserve"> 119</w:t>
      </w:r>
      <w:r w:rsidR="00EB1353">
        <w:rPr>
          <w:rFonts w:ascii="Courier New" w:hAnsi="Courier New" w:cs="Courier New"/>
          <w:sz w:val="24"/>
        </w:rPr>
        <w:t xml:space="preserve"> diputadas y diputados</w:t>
      </w:r>
      <w:r w:rsidR="00571E99">
        <w:rPr>
          <w:rFonts w:ascii="Courier New" w:hAnsi="Courier New" w:cs="Courier New"/>
          <w:sz w:val="24"/>
        </w:rPr>
        <w:t xml:space="preserve">, </w:t>
      </w:r>
      <w:r w:rsidR="0090012E" w:rsidRPr="00201148">
        <w:rPr>
          <w:rFonts w:ascii="Courier New" w:hAnsi="Courier New" w:cs="Courier New"/>
          <w:sz w:val="24"/>
        </w:rPr>
        <w:t xml:space="preserve">respecto </w:t>
      </w:r>
      <w:r w:rsidRPr="00201148">
        <w:rPr>
          <w:rFonts w:ascii="Courier New" w:hAnsi="Courier New" w:cs="Courier New"/>
          <w:sz w:val="24"/>
        </w:rPr>
        <w:t xml:space="preserve">de un total de </w:t>
      </w:r>
      <w:r w:rsidR="00037839" w:rsidRPr="00201148">
        <w:rPr>
          <w:rFonts w:ascii="Courier New" w:hAnsi="Courier New" w:cs="Courier New"/>
          <w:sz w:val="24"/>
        </w:rPr>
        <w:t>155</w:t>
      </w:r>
      <w:r w:rsidRPr="00201148">
        <w:rPr>
          <w:rFonts w:ascii="Courier New" w:hAnsi="Courier New" w:cs="Courier New"/>
          <w:sz w:val="24"/>
        </w:rPr>
        <w:t xml:space="preserve"> </w:t>
      </w:r>
      <w:r w:rsidRPr="006F0D9C">
        <w:rPr>
          <w:rFonts w:ascii="Courier New" w:hAnsi="Courier New" w:cs="Courier New"/>
          <w:sz w:val="24"/>
        </w:rPr>
        <w:t xml:space="preserve">en ejercicio, dándose cumplimiento de esta manera a lo preceptuado en el inciso segundo del </w:t>
      </w:r>
      <w:r w:rsidRPr="00BE535E">
        <w:rPr>
          <w:rFonts w:ascii="Courier New" w:hAnsi="Courier New" w:cs="Courier New"/>
          <w:sz w:val="24"/>
        </w:rPr>
        <w:t xml:space="preserve">artículo 66 de la Carta Fundamental, por </w:t>
      </w:r>
      <w:r w:rsidR="00E676F4">
        <w:rPr>
          <w:rFonts w:ascii="Courier New" w:hAnsi="Courier New" w:cs="Courier New"/>
          <w:sz w:val="24"/>
        </w:rPr>
        <w:t>tratarse</w:t>
      </w:r>
      <w:r w:rsidR="00560F67">
        <w:rPr>
          <w:rFonts w:ascii="Courier New" w:hAnsi="Courier New" w:cs="Courier New"/>
          <w:sz w:val="24"/>
        </w:rPr>
        <w:t xml:space="preserve"> de </w:t>
      </w:r>
      <w:r w:rsidR="007D6BBE">
        <w:rPr>
          <w:rFonts w:ascii="Courier New" w:hAnsi="Courier New" w:cs="Courier New"/>
          <w:sz w:val="24"/>
        </w:rPr>
        <w:t>una disposición</w:t>
      </w:r>
      <w:r w:rsidRPr="00BE535E">
        <w:rPr>
          <w:rFonts w:ascii="Courier New" w:hAnsi="Courier New" w:cs="Courier New"/>
          <w:sz w:val="24"/>
        </w:rPr>
        <w:t xml:space="preserve"> de </w:t>
      </w:r>
      <w:r w:rsidR="00D61FD5">
        <w:rPr>
          <w:rFonts w:ascii="Courier New" w:hAnsi="Courier New" w:cs="Courier New"/>
          <w:sz w:val="24"/>
        </w:rPr>
        <w:t>qu</w:t>
      </w:r>
      <w:r w:rsidR="00E03FFD">
        <w:rPr>
          <w:rFonts w:ascii="Courier New" w:hAnsi="Courier New" w:cs="Courier New"/>
          <w:sz w:val="24"/>
        </w:rPr>
        <w:t>ó</w:t>
      </w:r>
      <w:r w:rsidR="00D61FD5">
        <w:rPr>
          <w:rFonts w:ascii="Courier New" w:hAnsi="Courier New" w:cs="Courier New"/>
          <w:sz w:val="24"/>
        </w:rPr>
        <w:t>rum calificado</w:t>
      </w:r>
      <w:r w:rsidRPr="00BE535E">
        <w:rPr>
          <w:rFonts w:ascii="Courier New" w:hAnsi="Courier New" w:cs="Courier New"/>
          <w:sz w:val="24"/>
        </w:rPr>
        <w:t>.</w:t>
      </w:r>
    </w:p>
    <w:p w14:paraId="58D8E209" w14:textId="77777777" w:rsidR="006F0D9C" w:rsidRPr="006F0D9C" w:rsidRDefault="006F0D9C" w:rsidP="004207BF">
      <w:pPr>
        <w:tabs>
          <w:tab w:val="left" w:pos="2410"/>
        </w:tabs>
        <w:spacing w:line="48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13644611" w14:textId="20B6DBA4" w:rsidR="006F0D9C" w:rsidRPr="006F0D9C" w:rsidRDefault="006F0D9C" w:rsidP="004207BF">
      <w:pPr>
        <w:tabs>
          <w:tab w:val="left" w:pos="2410"/>
        </w:tabs>
        <w:spacing w:line="480" w:lineRule="auto"/>
        <w:ind w:firstLine="2835"/>
        <w:jc w:val="both"/>
        <w:rPr>
          <w:rFonts w:ascii="Courier New" w:hAnsi="Courier New" w:cs="Courier New"/>
          <w:sz w:val="24"/>
        </w:rPr>
      </w:pPr>
      <w:r w:rsidRPr="0096220E">
        <w:rPr>
          <w:rFonts w:ascii="Courier New" w:hAnsi="Courier New" w:cs="Courier New"/>
          <w:sz w:val="24"/>
        </w:rPr>
        <w:t xml:space="preserve">Lo que tengo a honra comunicar a V.E. en respuesta a su oficio Nº </w:t>
      </w:r>
      <w:r w:rsidR="0033671E" w:rsidRPr="0096220E">
        <w:rPr>
          <w:rFonts w:ascii="Courier New" w:hAnsi="Courier New" w:cs="Courier New"/>
          <w:sz w:val="24"/>
        </w:rPr>
        <w:t>27</w:t>
      </w:r>
      <w:r w:rsidR="00411AB5">
        <w:rPr>
          <w:rFonts w:ascii="Courier New" w:hAnsi="Courier New" w:cs="Courier New"/>
          <w:sz w:val="24"/>
        </w:rPr>
        <w:t>9</w:t>
      </w:r>
      <w:r w:rsidRPr="0096220E">
        <w:rPr>
          <w:rFonts w:ascii="Courier New" w:hAnsi="Courier New" w:cs="Courier New"/>
          <w:sz w:val="24"/>
        </w:rPr>
        <w:t xml:space="preserve">/SEC/24, de </w:t>
      </w:r>
      <w:r w:rsidR="00411AB5">
        <w:rPr>
          <w:rFonts w:ascii="Courier New" w:hAnsi="Courier New" w:cs="Courier New"/>
          <w:sz w:val="24"/>
        </w:rPr>
        <w:t>10</w:t>
      </w:r>
      <w:r w:rsidR="00DD6543" w:rsidRPr="0096220E">
        <w:rPr>
          <w:rFonts w:ascii="Courier New" w:hAnsi="Courier New" w:cs="Courier New"/>
          <w:sz w:val="24"/>
        </w:rPr>
        <w:t xml:space="preserve"> </w:t>
      </w:r>
      <w:r w:rsidRPr="0096220E">
        <w:rPr>
          <w:rFonts w:ascii="Courier New" w:hAnsi="Courier New" w:cs="Courier New"/>
          <w:sz w:val="24"/>
        </w:rPr>
        <w:t>de ju</w:t>
      </w:r>
      <w:r w:rsidR="00DD6543" w:rsidRPr="0096220E">
        <w:rPr>
          <w:rFonts w:ascii="Courier New" w:hAnsi="Courier New" w:cs="Courier New"/>
          <w:sz w:val="24"/>
        </w:rPr>
        <w:t>l</w:t>
      </w:r>
      <w:r w:rsidRPr="0096220E">
        <w:rPr>
          <w:rFonts w:ascii="Courier New" w:hAnsi="Courier New" w:cs="Courier New"/>
          <w:sz w:val="24"/>
        </w:rPr>
        <w:t>io de 2024.</w:t>
      </w:r>
    </w:p>
    <w:p w14:paraId="64FEDAB3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79102F71" w14:textId="77777777" w:rsidR="009077D5" w:rsidRPr="009077D5" w:rsidRDefault="009077D5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CF8F73C" w14:textId="22843AEF" w:rsidR="009077D5" w:rsidRDefault="009077D5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329FA3D9" w14:textId="77777777" w:rsidR="004207BF" w:rsidRPr="009077D5" w:rsidRDefault="004207BF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631BC4B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6D11810E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5390E102" w14:textId="400AB81B" w:rsidR="009077D5" w:rsidRPr="009077D5" w:rsidRDefault="00411AB5" w:rsidP="009077D5">
      <w:pPr>
        <w:widowControl w:val="0"/>
        <w:ind w:left="1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KAROL CARIOLA OLIVA</w:t>
      </w:r>
    </w:p>
    <w:p w14:paraId="7814EB5B" w14:textId="338376C7" w:rsidR="009077D5" w:rsidRPr="00FA4D4A" w:rsidRDefault="009077D5" w:rsidP="009077D5">
      <w:pPr>
        <w:widowControl w:val="0"/>
        <w:ind w:left="1701"/>
        <w:jc w:val="center"/>
        <w:rPr>
          <w:rFonts w:ascii="Courier New" w:hAnsi="Courier New" w:cs="Courier New"/>
          <w:spacing w:val="-20"/>
          <w:sz w:val="24"/>
          <w:szCs w:val="24"/>
          <w:lang w:val="es-MX"/>
        </w:rPr>
      </w:pPr>
      <w:r w:rsidRPr="00FA4D4A">
        <w:rPr>
          <w:rFonts w:ascii="Courier New" w:hAnsi="Courier New" w:cs="Courier New"/>
          <w:spacing w:val="-20"/>
          <w:sz w:val="24"/>
          <w:szCs w:val="24"/>
        </w:rPr>
        <w:t>President</w:t>
      </w:r>
      <w:r w:rsidR="00411AB5">
        <w:rPr>
          <w:rFonts w:ascii="Courier New" w:hAnsi="Courier New" w:cs="Courier New"/>
          <w:spacing w:val="-20"/>
          <w:sz w:val="24"/>
          <w:szCs w:val="24"/>
        </w:rPr>
        <w:t>a</w:t>
      </w:r>
      <w:r w:rsidR="00D213DA" w:rsidRPr="00FA4D4A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FA4D4A">
        <w:rPr>
          <w:rFonts w:ascii="Courier New" w:hAnsi="Courier New" w:cs="Courier New"/>
          <w:spacing w:val="-20"/>
          <w:sz w:val="24"/>
          <w:szCs w:val="24"/>
        </w:rPr>
        <w:t>de la Cámara de Diputados</w:t>
      </w:r>
    </w:p>
    <w:p w14:paraId="5595F5E6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75074B7F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33E84A43" w14:textId="77777777" w:rsidR="009077D5" w:rsidRDefault="009077D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16C04D9A" w14:textId="77777777" w:rsidR="00411AB5" w:rsidRDefault="00411AB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11F42475" w14:textId="77777777" w:rsidR="00411AB5" w:rsidRPr="009077D5" w:rsidRDefault="00411AB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7175C161" w14:textId="77777777" w:rsidR="009077D5" w:rsidRPr="009077D5" w:rsidRDefault="009077D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4D88ACA9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0F54A424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3D29BD43" w14:textId="77777777" w:rsidR="009077D5" w:rsidRPr="009077D5" w:rsidRDefault="009077D5" w:rsidP="009077D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z w:val="24"/>
          <w:szCs w:val="24"/>
        </w:rPr>
      </w:pPr>
      <w:r w:rsidRPr="009077D5">
        <w:rPr>
          <w:rFonts w:ascii="Courier New" w:hAnsi="Courier New" w:cs="Courier New"/>
          <w:sz w:val="24"/>
          <w:szCs w:val="24"/>
        </w:rPr>
        <w:t>MIGUEL LANDEROS PERKIĆ</w:t>
      </w:r>
    </w:p>
    <w:p w14:paraId="38638968" w14:textId="64E33C86" w:rsidR="00B31B7D" w:rsidRPr="00EC195B" w:rsidRDefault="009077D5" w:rsidP="009077D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9077D5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891C49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026EF" w14:textId="77777777" w:rsidR="001E4B88" w:rsidRDefault="001E4B88">
      <w:r>
        <w:separator/>
      </w:r>
    </w:p>
  </w:endnote>
  <w:endnote w:type="continuationSeparator" w:id="0">
    <w:p w14:paraId="5EC9FC51" w14:textId="77777777" w:rsidR="001E4B88" w:rsidRDefault="001E4B88">
      <w:r>
        <w:continuationSeparator/>
      </w:r>
    </w:p>
  </w:endnote>
  <w:endnote w:type="continuationNotice" w:id="1">
    <w:p w14:paraId="38D1A213" w14:textId="77777777" w:rsidR="001E4B88" w:rsidRDefault="001E4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BE8AD" w14:textId="77777777" w:rsidR="001E4B88" w:rsidRDefault="001E4B88">
      <w:r>
        <w:separator/>
      </w:r>
    </w:p>
  </w:footnote>
  <w:footnote w:type="continuationSeparator" w:id="0">
    <w:p w14:paraId="14ECED8C" w14:textId="77777777" w:rsidR="001E4B88" w:rsidRDefault="001E4B88">
      <w:r>
        <w:continuationSeparator/>
      </w:r>
    </w:p>
  </w:footnote>
  <w:footnote w:type="continuationNotice" w:id="1">
    <w:p w14:paraId="20C1B015" w14:textId="77777777" w:rsidR="001E4B88" w:rsidRDefault="001E4B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0160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7777777" w:rsidR="005075EF" w:rsidRDefault="00EA1AA3">
    <w:pPr>
      <w:pStyle w:val="Encabezado"/>
    </w:pPr>
    <w:r>
      <w:rPr>
        <w:noProof/>
        <w:lang w:val="es-CL" w:eastAsia="es-CL"/>
      </w:rPr>
      <w:pict w14:anchorId="2DBE6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2.4pt;margin-top:-11.3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DFE2" w14:textId="77777777" w:rsidR="00891C49" w:rsidRDefault="00EA1AA3">
    <w:pPr>
      <w:pStyle w:val="Encabezado"/>
    </w:pPr>
    <w:r>
      <w:rPr>
        <w:noProof/>
        <w:lang w:val="es-CL" w:eastAsia="es-CL"/>
      </w:rPr>
      <w:pict w14:anchorId="7C185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73.9pt;margin-top:.4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8"/>
    <w:rsid w:val="000025F7"/>
    <w:rsid w:val="000039FF"/>
    <w:rsid w:val="00015235"/>
    <w:rsid w:val="00021279"/>
    <w:rsid w:val="00022CE6"/>
    <w:rsid w:val="0002693F"/>
    <w:rsid w:val="00027F5C"/>
    <w:rsid w:val="0003008A"/>
    <w:rsid w:val="00030E83"/>
    <w:rsid w:val="00033C2B"/>
    <w:rsid w:val="000354BE"/>
    <w:rsid w:val="00035EC3"/>
    <w:rsid w:val="00037839"/>
    <w:rsid w:val="000406E4"/>
    <w:rsid w:val="00043FEB"/>
    <w:rsid w:val="00044AFD"/>
    <w:rsid w:val="00044F3D"/>
    <w:rsid w:val="0005183C"/>
    <w:rsid w:val="00052FB1"/>
    <w:rsid w:val="000603C0"/>
    <w:rsid w:val="00061CDE"/>
    <w:rsid w:val="0006475E"/>
    <w:rsid w:val="00066B72"/>
    <w:rsid w:val="00066C69"/>
    <w:rsid w:val="00071973"/>
    <w:rsid w:val="000735CF"/>
    <w:rsid w:val="00074C60"/>
    <w:rsid w:val="00077E99"/>
    <w:rsid w:val="0008214E"/>
    <w:rsid w:val="0008252F"/>
    <w:rsid w:val="00083458"/>
    <w:rsid w:val="000843FC"/>
    <w:rsid w:val="00087157"/>
    <w:rsid w:val="000906AD"/>
    <w:rsid w:val="0009196E"/>
    <w:rsid w:val="000A5301"/>
    <w:rsid w:val="000A5C65"/>
    <w:rsid w:val="000B0760"/>
    <w:rsid w:val="000B37D0"/>
    <w:rsid w:val="000B59C9"/>
    <w:rsid w:val="000B6010"/>
    <w:rsid w:val="000B6EFA"/>
    <w:rsid w:val="000C0EC0"/>
    <w:rsid w:val="000C345B"/>
    <w:rsid w:val="000C7DCB"/>
    <w:rsid w:val="000D2C7B"/>
    <w:rsid w:val="000D5BBD"/>
    <w:rsid w:val="000D7052"/>
    <w:rsid w:val="000D77CC"/>
    <w:rsid w:val="000E1056"/>
    <w:rsid w:val="000E297E"/>
    <w:rsid w:val="000E3482"/>
    <w:rsid w:val="000E4143"/>
    <w:rsid w:val="000E47ED"/>
    <w:rsid w:val="000E4822"/>
    <w:rsid w:val="000E6116"/>
    <w:rsid w:val="000F0499"/>
    <w:rsid w:val="000F28C0"/>
    <w:rsid w:val="000F67CD"/>
    <w:rsid w:val="00100A5F"/>
    <w:rsid w:val="001043E4"/>
    <w:rsid w:val="00106949"/>
    <w:rsid w:val="001110ED"/>
    <w:rsid w:val="00111287"/>
    <w:rsid w:val="0011140D"/>
    <w:rsid w:val="001124FB"/>
    <w:rsid w:val="0011324B"/>
    <w:rsid w:val="00116309"/>
    <w:rsid w:val="00117B5A"/>
    <w:rsid w:val="001239FE"/>
    <w:rsid w:val="00123F76"/>
    <w:rsid w:val="00124C7C"/>
    <w:rsid w:val="00125BE7"/>
    <w:rsid w:val="00133BF8"/>
    <w:rsid w:val="00135F7F"/>
    <w:rsid w:val="00140449"/>
    <w:rsid w:val="00143D4C"/>
    <w:rsid w:val="00146647"/>
    <w:rsid w:val="00151EEC"/>
    <w:rsid w:val="001538AF"/>
    <w:rsid w:val="00154281"/>
    <w:rsid w:val="001567E8"/>
    <w:rsid w:val="001577AA"/>
    <w:rsid w:val="001619D0"/>
    <w:rsid w:val="0016744D"/>
    <w:rsid w:val="001679DC"/>
    <w:rsid w:val="00167DD9"/>
    <w:rsid w:val="00172463"/>
    <w:rsid w:val="00191A63"/>
    <w:rsid w:val="00193FE1"/>
    <w:rsid w:val="00197569"/>
    <w:rsid w:val="001978BE"/>
    <w:rsid w:val="00197C90"/>
    <w:rsid w:val="001A16D2"/>
    <w:rsid w:val="001A1B0E"/>
    <w:rsid w:val="001A3264"/>
    <w:rsid w:val="001B0380"/>
    <w:rsid w:val="001B20C9"/>
    <w:rsid w:val="001B690A"/>
    <w:rsid w:val="001B6DE1"/>
    <w:rsid w:val="001C1624"/>
    <w:rsid w:val="001C5596"/>
    <w:rsid w:val="001D4FF9"/>
    <w:rsid w:val="001E4B88"/>
    <w:rsid w:val="001F164B"/>
    <w:rsid w:val="001F1DE1"/>
    <w:rsid w:val="001F2B68"/>
    <w:rsid w:val="001F3FF5"/>
    <w:rsid w:val="001F5238"/>
    <w:rsid w:val="001F6AF1"/>
    <w:rsid w:val="00200C56"/>
    <w:rsid w:val="00200D1F"/>
    <w:rsid w:val="00201148"/>
    <w:rsid w:val="0020155D"/>
    <w:rsid w:val="00203C2B"/>
    <w:rsid w:val="00206A90"/>
    <w:rsid w:val="00214FD0"/>
    <w:rsid w:val="00215693"/>
    <w:rsid w:val="002222F3"/>
    <w:rsid w:val="00222EC9"/>
    <w:rsid w:val="0022383C"/>
    <w:rsid w:val="00223A8D"/>
    <w:rsid w:val="00224B38"/>
    <w:rsid w:val="00224C3C"/>
    <w:rsid w:val="00226394"/>
    <w:rsid w:val="00226769"/>
    <w:rsid w:val="002311B6"/>
    <w:rsid w:val="00233BEE"/>
    <w:rsid w:val="00235207"/>
    <w:rsid w:val="00237278"/>
    <w:rsid w:val="00240F4D"/>
    <w:rsid w:val="00242231"/>
    <w:rsid w:val="00243766"/>
    <w:rsid w:val="00247D3B"/>
    <w:rsid w:val="00247D4A"/>
    <w:rsid w:val="00247E96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419B"/>
    <w:rsid w:val="00287F7F"/>
    <w:rsid w:val="00290613"/>
    <w:rsid w:val="00291D6C"/>
    <w:rsid w:val="002948C2"/>
    <w:rsid w:val="002967EF"/>
    <w:rsid w:val="00296E66"/>
    <w:rsid w:val="00297941"/>
    <w:rsid w:val="002A1660"/>
    <w:rsid w:val="002A5289"/>
    <w:rsid w:val="002B0033"/>
    <w:rsid w:val="002B2BE6"/>
    <w:rsid w:val="002B6904"/>
    <w:rsid w:val="002C19A6"/>
    <w:rsid w:val="002C244E"/>
    <w:rsid w:val="002C2E83"/>
    <w:rsid w:val="002C50FC"/>
    <w:rsid w:val="002C5123"/>
    <w:rsid w:val="002D0217"/>
    <w:rsid w:val="002D2321"/>
    <w:rsid w:val="002D4BC6"/>
    <w:rsid w:val="002D7965"/>
    <w:rsid w:val="002D79B4"/>
    <w:rsid w:val="002E00E7"/>
    <w:rsid w:val="002E0943"/>
    <w:rsid w:val="002E0E26"/>
    <w:rsid w:val="002E361B"/>
    <w:rsid w:val="002E4187"/>
    <w:rsid w:val="002E747D"/>
    <w:rsid w:val="0030047D"/>
    <w:rsid w:val="00301F8E"/>
    <w:rsid w:val="003108C9"/>
    <w:rsid w:val="00311F8E"/>
    <w:rsid w:val="00313E82"/>
    <w:rsid w:val="0031408B"/>
    <w:rsid w:val="00316555"/>
    <w:rsid w:val="00322174"/>
    <w:rsid w:val="00322C4D"/>
    <w:rsid w:val="00322FB6"/>
    <w:rsid w:val="00323025"/>
    <w:rsid w:val="0032473A"/>
    <w:rsid w:val="00325794"/>
    <w:rsid w:val="00327B05"/>
    <w:rsid w:val="00332038"/>
    <w:rsid w:val="003365D2"/>
    <w:rsid w:val="0033671E"/>
    <w:rsid w:val="00340148"/>
    <w:rsid w:val="00341352"/>
    <w:rsid w:val="003425B1"/>
    <w:rsid w:val="00343254"/>
    <w:rsid w:val="0034328E"/>
    <w:rsid w:val="00343F02"/>
    <w:rsid w:val="00350F13"/>
    <w:rsid w:val="00353C6D"/>
    <w:rsid w:val="00356091"/>
    <w:rsid w:val="00360A4F"/>
    <w:rsid w:val="00367100"/>
    <w:rsid w:val="003675F9"/>
    <w:rsid w:val="00367F71"/>
    <w:rsid w:val="003711CF"/>
    <w:rsid w:val="00371FED"/>
    <w:rsid w:val="00372E1A"/>
    <w:rsid w:val="0037405D"/>
    <w:rsid w:val="003767CD"/>
    <w:rsid w:val="003772E8"/>
    <w:rsid w:val="00380803"/>
    <w:rsid w:val="00382C83"/>
    <w:rsid w:val="00382E29"/>
    <w:rsid w:val="00384B55"/>
    <w:rsid w:val="00387E08"/>
    <w:rsid w:val="0039176F"/>
    <w:rsid w:val="0039210C"/>
    <w:rsid w:val="003941DF"/>
    <w:rsid w:val="003963D6"/>
    <w:rsid w:val="003976E3"/>
    <w:rsid w:val="003A20D8"/>
    <w:rsid w:val="003A4040"/>
    <w:rsid w:val="003A4236"/>
    <w:rsid w:val="003A4A6F"/>
    <w:rsid w:val="003A4FBC"/>
    <w:rsid w:val="003B11B1"/>
    <w:rsid w:val="003B1B98"/>
    <w:rsid w:val="003B2E5B"/>
    <w:rsid w:val="003B3152"/>
    <w:rsid w:val="003B4890"/>
    <w:rsid w:val="003B5FBA"/>
    <w:rsid w:val="003B6762"/>
    <w:rsid w:val="003B67C6"/>
    <w:rsid w:val="003C0524"/>
    <w:rsid w:val="003C228E"/>
    <w:rsid w:val="003C4A38"/>
    <w:rsid w:val="003C5FFF"/>
    <w:rsid w:val="003D7004"/>
    <w:rsid w:val="003E1252"/>
    <w:rsid w:val="003E37E7"/>
    <w:rsid w:val="003F2136"/>
    <w:rsid w:val="003F2629"/>
    <w:rsid w:val="003F3D4F"/>
    <w:rsid w:val="003F5AE4"/>
    <w:rsid w:val="004013BA"/>
    <w:rsid w:val="00401CDC"/>
    <w:rsid w:val="004043D5"/>
    <w:rsid w:val="004063E0"/>
    <w:rsid w:val="004100CB"/>
    <w:rsid w:val="00411AB5"/>
    <w:rsid w:val="0041364B"/>
    <w:rsid w:val="00413675"/>
    <w:rsid w:val="004173B7"/>
    <w:rsid w:val="004178A6"/>
    <w:rsid w:val="004201A6"/>
    <w:rsid w:val="004207BF"/>
    <w:rsid w:val="004247EB"/>
    <w:rsid w:val="004265BC"/>
    <w:rsid w:val="00426BB0"/>
    <w:rsid w:val="00440B54"/>
    <w:rsid w:val="00442150"/>
    <w:rsid w:val="00443493"/>
    <w:rsid w:val="004452C8"/>
    <w:rsid w:val="00447A2E"/>
    <w:rsid w:val="00451A79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9C8"/>
    <w:rsid w:val="00470A19"/>
    <w:rsid w:val="0047250F"/>
    <w:rsid w:val="00472C5B"/>
    <w:rsid w:val="00475184"/>
    <w:rsid w:val="00482856"/>
    <w:rsid w:val="00483664"/>
    <w:rsid w:val="00484A9A"/>
    <w:rsid w:val="0048697C"/>
    <w:rsid w:val="0048790E"/>
    <w:rsid w:val="004951A8"/>
    <w:rsid w:val="004972A5"/>
    <w:rsid w:val="004A107A"/>
    <w:rsid w:val="004A6C41"/>
    <w:rsid w:val="004B1A9A"/>
    <w:rsid w:val="004B1AEF"/>
    <w:rsid w:val="004B6CD9"/>
    <w:rsid w:val="004C2A10"/>
    <w:rsid w:val="004C6334"/>
    <w:rsid w:val="004C7A03"/>
    <w:rsid w:val="004D01D7"/>
    <w:rsid w:val="004D317C"/>
    <w:rsid w:val="004D4093"/>
    <w:rsid w:val="004D6B79"/>
    <w:rsid w:val="004E1F58"/>
    <w:rsid w:val="004E2E45"/>
    <w:rsid w:val="004E786F"/>
    <w:rsid w:val="004E7AEB"/>
    <w:rsid w:val="004F202C"/>
    <w:rsid w:val="004F4B17"/>
    <w:rsid w:val="005000AE"/>
    <w:rsid w:val="00500B9C"/>
    <w:rsid w:val="00501C79"/>
    <w:rsid w:val="005033DA"/>
    <w:rsid w:val="005052A9"/>
    <w:rsid w:val="00506D78"/>
    <w:rsid w:val="00506ED2"/>
    <w:rsid w:val="005075EF"/>
    <w:rsid w:val="005156B9"/>
    <w:rsid w:val="005240C4"/>
    <w:rsid w:val="005268E6"/>
    <w:rsid w:val="005326B5"/>
    <w:rsid w:val="00532BC3"/>
    <w:rsid w:val="0054110B"/>
    <w:rsid w:val="00542BB4"/>
    <w:rsid w:val="00544908"/>
    <w:rsid w:val="00544F1D"/>
    <w:rsid w:val="00546542"/>
    <w:rsid w:val="00546B16"/>
    <w:rsid w:val="00547F36"/>
    <w:rsid w:val="00550265"/>
    <w:rsid w:val="00556159"/>
    <w:rsid w:val="00560F67"/>
    <w:rsid w:val="00562BFC"/>
    <w:rsid w:val="00562E75"/>
    <w:rsid w:val="00564230"/>
    <w:rsid w:val="00565012"/>
    <w:rsid w:val="00571E99"/>
    <w:rsid w:val="00572053"/>
    <w:rsid w:val="005753A4"/>
    <w:rsid w:val="00580DCD"/>
    <w:rsid w:val="00590EF9"/>
    <w:rsid w:val="005915D8"/>
    <w:rsid w:val="00591835"/>
    <w:rsid w:val="00592832"/>
    <w:rsid w:val="0059654F"/>
    <w:rsid w:val="005A03F6"/>
    <w:rsid w:val="005A239B"/>
    <w:rsid w:val="005B151C"/>
    <w:rsid w:val="005B4F7D"/>
    <w:rsid w:val="005B533A"/>
    <w:rsid w:val="005B681A"/>
    <w:rsid w:val="005C5995"/>
    <w:rsid w:val="005C7785"/>
    <w:rsid w:val="005D0879"/>
    <w:rsid w:val="005D1D64"/>
    <w:rsid w:val="005E1FD0"/>
    <w:rsid w:val="005E2BB8"/>
    <w:rsid w:val="005E4A2E"/>
    <w:rsid w:val="005E53AB"/>
    <w:rsid w:val="005E7417"/>
    <w:rsid w:val="005F186F"/>
    <w:rsid w:val="005F3268"/>
    <w:rsid w:val="005F42AC"/>
    <w:rsid w:val="005F63BE"/>
    <w:rsid w:val="006036BF"/>
    <w:rsid w:val="0060385C"/>
    <w:rsid w:val="0060477A"/>
    <w:rsid w:val="00610306"/>
    <w:rsid w:val="0062210F"/>
    <w:rsid w:val="00623076"/>
    <w:rsid w:val="006250F8"/>
    <w:rsid w:val="00630A21"/>
    <w:rsid w:val="00634A35"/>
    <w:rsid w:val="00635331"/>
    <w:rsid w:val="00635E80"/>
    <w:rsid w:val="0064041C"/>
    <w:rsid w:val="0064497B"/>
    <w:rsid w:val="00645427"/>
    <w:rsid w:val="00645F79"/>
    <w:rsid w:val="006477C5"/>
    <w:rsid w:val="00655009"/>
    <w:rsid w:val="00657D94"/>
    <w:rsid w:val="0066033C"/>
    <w:rsid w:val="00665629"/>
    <w:rsid w:val="00674D73"/>
    <w:rsid w:val="00685E5A"/>
    <w:rsid w:val="00690C44"/>
    <w:rsid w:val="00691C68"/>
    <w:rsid w:val="006932BF"/>
    <w:rsid w:val="006935B4"/>
    <w:rsid w:val="0069399D"/>
    <w:rsid w:val="00694263"/>
    <w:rsid w:val="006949D2"/>
    <w:rsid w:val="006A1412"/>
    <w:rsid w:val="006A253D"/>
    <w:rsid w:val="006A3A49"/>
    <w:rsid w:val="006B0503"/>
    <w:rsid w:val="006B0F30"/>
    <w:rsid w:val="006B1324"/>
    <w:rsid w:val="006B44DD"/>
    <w:rsid w:val="006B5994"/>
    <w:rsid w:val="006B6B51"/>
    <w:rsid w:val="006B6E4D"/>
    <w:rsid w:val="006C1856"/>
    <w:rsid w:val="006C48D7"/>
    <w:rsid w:val="006C56D1"/>
    <w:rsid w:val="006C5AB7"/>
    <w:rsid w:val="006D09EF"/>
    <w:rsid w:val="006D2630"/>
    <w:rsid w:val="006D5AED"/>
    <w:rsid w:val="006E4100"/>
    <w:rsid w:val="006E764B"/>
    <w:rsid w:val="006F0D9C"/>
    <w:rsid w:val="006F1B8C"/>
    <w:rsid w:val="006F206F"/>
    <w:rsid w:val="006F2FDD"/>
    <w:rsid w:val="006F3881"/>
    <w:rsid w:val="006F3CF2"/>
    <w:rsid w:val="006F4F68"/>
    <w:rsid w:val="006F5F5D"/>
    <w:rsid w:val="0070051F"/>
    <w:rsid w:val="0070279D"/>
    <w:rsid w:val="007038B4"/>
    <w:rsid w:val="007132F9"/>
    <w:rsid w:val="00716AF4"/>
    <w:rsid w:val="007240F3"/>
    <w:rsid w:val="00724331"/>
    <w:rsid w:val="00725345"/>
    <w:rsid w:val="007262B2"/>
    <w:rsid w:val="0072693A"/>
    <w:rsid w:val="00726E50"/>
    <w:rsid w:val="007274BE"/>
    <w:rsid w:val="007335AB"/>
    <w:rsid w:val="00733BC9"/>
    <w:rsid w:val="00735697"/>
    <w:rsid w:val="00735A8D"/>
    <w:rsid w:val="0074137C"/>
    <w:rsid w:val="00742074"/>
    <w:rsid w:val="007432CE"/>
    <w:rsid w:val="00743D69"/>
    <w:rsid w:val="00745160"/>
    <w:rsid w:val="00745467"/>
    <w:rsid w:val="0075219F"/>
    <w:rsid w:val="00753622"/>
    <w:rsid w:val="00755D8A"/>
    <w:rsid w:val="0076246B"/>
    <w:rsid w:val="0076313F"/>
    <w:rsid w:val="00774CE5"/>
    <w:rsid w:val="00775793"/>
    <w:rsid w:val="007814C2"/>
    <w:rsid w:val="00783032"/>
    <w:rsid w:val="0078530B"/>
    <w:rsid w:val="00785F42"/>
    <w:rsid w:val="00791278"/>
    <w:rsid w:val="00794DAA"/>
    <w:rsid w:val="007A10C8"/>
    <w:rsid w:val="007A1F2D"/>
    <w:rsid w:val="007A2481"/>
    <w:rsid w:val="007B19E8"/>
    <w:rsid w:val="007B34DF"/>
    <w:rsid w:val="007B50E4"/>
    <w:rsid w:val="007C088E"/>
    <w:rsid w:val="007C3B8A"/>
    <w:rsid w:val="007C6FA8"/>
    <w:rsid w:val="007D6BBE"/>
    <w:rsid w:val="007D6E02"/>
    <w:rsid w:val="007D6FF2"/>
    <w:rsid w:val="007E04BF"/>
    <w:rsid w:val="007E212A"/>
    <w:rsid w:val="007F16F0"/>
    <w:rsid w:val="007F211B"/>
    <w:rsid w:val="007F4644"/>
    <w:rsid w:val="007F4BEE"/>
    <w:rsid w:val="007F6FF7"/>
    <w:rsid w:val="007F7651"/>
    <w:rsid w:val="00803FF4"/>
    <w:rsid w:val="00804472"/>
    <w:rsid w:val="00805015"/>
    <w:rsid w:val="00810FFC"/>
    <w:rsid w:val="0081133B"/>
    <w:rsid w:val="0081340B"/>
    <w:rsid w:val="008146BC"/>
    <w:rsid w:val="008154D1"/>
    <w:rsid w:val="00820E6D"/>
    <w:rsid w:val="00831692"/>
    <w:rsid w:val="00832DF1"/>
    <w:rsid w:val="008356D1"/>
    <w:rsid w:val="00836FB8"/>
    <w:rsid w:val="00837120"/>
    <w:rsid w:val="00842EB7"/>
    <w:rsid w:val="0084571A"/>
    <w:rsid w:val="008531E2"/>
    <w:rsid w:val="0085605C"/>
    <w:rsid w:val="00856D97"/>
    <w:rsid w:val="00860414"/>
    <w:rsid w:val="00862315"/>
    <w:rsid w:val="008632C8"/>
    <w:rsid w:val="008667AE"/>
    <w:rsid w:val="00867FDA"/>
    <w:rsid w:val="00870A25"/>
    <w:rsid w:val="00872A3A"/>
    <w:rsid w:val="00873B04"/>
    <w:rsid w:val="00873F78"/>
    <w:rsid w:val="00874FC6"/>
    <w:rsid w:val="00880994"/>
    <w:rsid w:val="00882EDB"/>
    <w:rsid w:val="00884EA4"/>
    <w:rsid w:val="008853CC"/>
    <w:rsid w:val="008859DD"/>
    <w:rsid w:val="00887904"/>
    <w:rsid w:val="00891C49"/>
    <w:rsid w:val="00894F73"/>
    <w:rsid w:val="00894FDE"/>
    <w:rsid w:val="00895B2F"/>
    <w:rsid w:val="0089632E"/>
    <w:rsid w:val="00897EC8"/>
    <w:rsid w:val="008A1158"/>
    <w:rsid w:val="008A1A7A"/>
    <w:rsid w:val="008A40A0"/>
    <w:rsid w:val="008B1631"/>
    <w:rsid w:val="008B2D64"/>
    <w:rsid w:val="008B37A1"/>
    <w:rsid w:val="008B64DF"/>
    <w:rsid w:val="008B79A6"/>
    <w:rsid w:val="008C1EA9"/>
    <w:rsid w:val="008C2918"/>
    <w:rsid w:val="008C340D"/>
    <w:rsid w:val="008C3A13"/>
    <w:rsid w:val="008C3B6B"/>
    <w:rsid w:val="008C4354"/>
    <w:rsid w:val="008C6874"/>
    <w:rsid w:val="008C6FF5"/>
    <w:rsid w:val="008D22A5"/>
    <w:rsid w:val="008D3B0E"/>
    <w:rsid w:val="008D5580"/>
    <w:rsid w:val="008E2172"/>
    <w:rsid w:val="008E40B8"/>
    <w:rsid w:val="008E7C37"/>
    <w:rsid w:val="008F5B0E"/>
    <w:rsid w:val="008F5DDF"/>
    <w:rsid w:val="0090012E"/>
    <w:rsid w:val="00900BDD"/>
    <w:rsid w:val="0090409C"/>
    <w:rsid w:val="009077D5"/>
    <w:rsid w:val="00907D4C"/>
    <w:rsid w:val="00907D6D"/>
    <w:rsid w:val="0091075E"/>
    <w:rsid w:val="009149B5"/>
    <w:rsid w:val="00916D9A"/>
    <w:rsid w:val="0092126D"/>
    <w:rsid w:val="0092348E"/>
    <w:rsid w:val="009258B3"/>
    <w:rsid w:val="00932A89"/>
    <w:rsid w:val="00932D8D"/>
    <w:rsid w:val="00935A31"/>
    <w:rsid w:val="00936318"/>
    <w:rsid w:val="00937273"/>
    <w:rsid w:val="00940B1E"/>
    <w:rsid w:val="00941B50"/>
    <w:rsid w:val="00942469"/>
    <w:rsid w:val="00945B74"/>
    <w:rsid w:val="00945C2D"/>
    <w:rsid w:val="009469FA"/>
    <w:rsid w:val="00950699"/>
    <w:rsid w:val="0095158D"/>
    <w:rsid w:val="00957E22"/>
    <w:rsid w:val="0096220E"/>
    <w:rsid w:val="00965653"/>
    <w:rsid w:val="00972A83"/>
    <w:rsid w:val="00975371"/>
    <w:rsid w:val="009754DA"/>
    <w:rsid w:val="009755A9"/>
    <w:rsid w:val="00976E3E"/>
    <w:rsid w:val="00981535"/>
    <w:rsid w:val="00983C06"/>
    <w:rsid w:val="009843CD"/>
    <w:rsid w:val="0098689A"/>
    <w:rsid w:val="009870D6"/>
    <w:rsid w:val="00991AFA"/>
    <w:rsid w:val="00991C5D"/>
    <w:rsid w:val="00992B38"/>
    <w:rsid w:val="00995531"/>
    <w:rsid w:val="009A1B9A"/>
    <w:rsid w:val="009A70FF"/>
    <w:rsid w:val="009A71B2"/>
    <w:rsid w:val="009B1A73"/>
    <w:rsid w:val="009B6E6C"/>
    <w:rsid w:val="009C0F61"/>
    <w:rsid w:val="009C42D5"/>
    <w:rsid w:val="009C4F93"/>
    <w:rsid w:val="009C5A44"/>
    <w:rsid w:val="009D1FAA"/>
    <w:rsid w:val="009D29FE"/>
    <w:rsid w:val="009E1B5C"/>
    <w:rsid w:val="009E1B6A"/>
    <w:rsid w:val="009E3A17"/>
    <w:rsid w:val="009F004C"/>
    <w:rsid w:val="009F16E1"/>
    <w:rsid w:val="009F341E"/>
    <w:rsid w:val="009F3652"/>
    <w:rsid w:val="009F413E"/>
    <w:rsid w:val="009F41F1"/>
    <w:rsid w:val="009F6E6E"/>
    <w:rsid w:val="00A0092F"/>
    <w:rsid w:val="00A06A32"/>
    <w:rsid w:val="00A07959"/>
    <w:rsid w:val="00A10FE6"/>
    <w:rsid w:val="00A146C4"/>
    <w:rsid w:val="00A16295"/>
    <w:rsid w:val="00A1718C"/>
    <w:rsid w:val="00A26281"/>
    <w:rsid w:val="00A26785"/>
    <w:rsid w:val="00A41159"/>
    <w:rsid w:val="00A4204D"/>
    <w:rsid w:val="00A53C28"/>
    <w:rsid w:val="00A53FFF"/>
    <w:rsid w:val="00A562DF"/>
    <w:rsid w:val="00A57C5F"/>
    <w:rsid w:val="00A61DD4"/>
    <w:rsid w:val="00A62CF7"/>
    <w:rsid w:val="00A63CEE"/>
    <w:rsid w:val="00A7126F"/>
    <w:rsid w:val="00A7518F"/>
    <w:rsid w:val="00A76846"/>
    <w:rsid w:val="00A80001"/>
    <w:rsid w:val="00A81DAA"/>
    <w:rsid w:val="00A82334"/>
    <w:rsid w:val="00A8377F"/>
    <w:rsid w:val="00A90348"/>
    <w:rsid w:val="00A90833"/>
    <w:rsid w:val="00AA0FCC"/>
    <w:rsid w:val="00AA3945"/>
    <w:rsid w:val="00AA4E84"/>
    <w:rsid w:val="00AA5305"/>
    <w:rsid w:val="00AB4A74"/>
    <w:rsid w:val="00AB4AA3"/>
    <w:rsid w:val="00AB79BA"/>
    <w:rsid w:val="00AC17F2"/>
    <w:rsid w:val="00AC1910"/>
    <w:rsid w:val="00AC5F00"/>
    <w:rsid w:val="00AC7FDB"/>
    <w:rsid w:val="00AD1DCF"/>
    <w:rsid w:val="00AD2290"/>
    <w:rsid w:val="00AD4AD5"/>
    <w:rsid w:val="00AD5C7A"/>
    <w:rsid w:val="00AD65DD"/>
    <w:rsid w:val="00AD67DC"/>
    <w:rsid w:val="00AD7206"/>
    <w:rsid w:val="00AD7E43"/>
    <w:rsid w:val="00AE0032"/>
    <w:rsid w:val="00AE0F30"/>
    <w:rsid w:val="00AE1CE7"/>
    <w:rsid w:val="00AE4070"/>
    <w:rsid w:val="00AE46FB"/>
    <w:rsid w:val="00AE5244"/>
    <w:rsid w:val="00AE610F"/>
    <w:rsid w:val="00AF5C82"/>
    <w:rsid w:val="00B02062"/>
    <w:rsid w:val="00B05E80"/>
    <w:rsid w:val="00B12687"/>
    <w:rsid w:val="00B129A4"/>
    <w:rsid w:val="00B14B9A"/>
    <w:rsid w:val="00B15211"/>
    <w:rsid w:val="00B16445"/>
    <w:rsid w:val="00B1783D"/>
    <w:rsid w:val="00B17CCD"/>
    <w:rsid w:val="00B20EC2"/>
    <w:rsid w:val="00B211A2"/>
    <w:rsid w:val="00B22AA3"/>
    <w:rsid w:val="00B2720F"/>
    <w:rsid w:val="00B31B7D"/>
    <w:rsid w:val="00B32FB7"/>
    <w:rsid w:val="00B33648"/>
    <w:rsid w:val="00B355EF"/>
    <w:rsid w:val="00B35CAD"/>
    <w:rsid w:val="00B36E07"/>
    <w:rsid w:val="00B42491"/>
    <w:rsid w:val="00B44FC1"/>
    <w:rsid w:val="00B47EB5"/>
    <w:rsid w:val="00B6763E"/>
    <w:rsid w:val="00B719C1"/>
    <w:rsid w:val="00B76258"/>
    <w:rsid w:val="00B76C45"/>
    <w:rsid w:val="00B77FA7"/>
    <w:rsid w:val="00B80C6C"/>
    <w:rsid w:val="00B82B89"/>
    <w:rsid w:val="00B87040"/>
    <w:rsid w:val="00B87D7B"/>
    <w:rsid w:val="00B91FE6"/>
    <w:rsid w:val="00B9329B"/>
    <w:rsid w:val="00B958FF"/>
    <w:rsid w:val="00B976A4"/>
    <w:rsid w:val="00BA090F"/>
    <w:rsid w:val="00BA0D10"/>
    <w:rsid w:val="00BA2E28"/>
    <w:rsid w:val="00BA69EB"/>
    <w:rsid w:val="00BA7EFE"/>
    <w:rsid w:val="00BB7236"/>
    <w:rsid w:val="00BC38B7"/>
    <w:rsid w:val="00BC3D90"/>
    <w:rsid w:val="00BE4CE1"/>
    <w:rsid w:val="00BE531F"/>
    <w:rsid w:val="00BE535E"/>
    <w:rsid w:val="00BF4C1C"/>
    <w:rsid w:val="00BF5C4D"/>
    <w:rsid w:val="00BF6A56"/>
    <w:rsid w:val="00BF7756"/>
    <w:rsid w:val="00C04C40"/>
    <w:rsid w:val="00C0508A"/>
    <w:rsid w:val="00C05CBF"/>
    <w:rsid w:val="00C2239E"/>
    <w:rsid w:val="00C24EE6"/>
    <w:rsid w:val="00C2647C"/>
    <w:rsid w:val="00C32D4B"/>
    <w:rsid w:val="00C35DC8"/>
    <w:rsid w:val="00C36B42"/>
    <w:rsid w:val="00C37862"/>
    <w:rsid w:val="00C414CD"/>
    <w:rsid w:val="00C41904"/>
    <w:rsid w:val="00C41F46"/>
    <w:rsid w:val="00C4509A"/>
    <w:rsid w:val="00C452F6"/>
    <w:rsid w:val="00C47146"/>
    <w:rsid w:val="00C4770E"/>
    <w:rsid w:val="00C51586"/>
    <w:rsid w:val="00C52CCD"/>
    <w:rsid w:val="00C57F69"/>
    <w:rsid w:val="00C57FA4"/>
    <w:rsid w:val="00C61961"/>
    <w:rsid w:val="00C6397C"/>
    <w:rsid w:val="00C63C4F"/>
    <w:rsid w:val="00C645AA"/>
    <w:rsid w:val="00C67806"/>
    <w:rsid w:val="00C7206E"/>
    <w:rsid w:val="00C73FDC"/>
    <w:rsid w:val="00C80001"/>
    <w:rsid w:val="00C808F1"/>
    <w:rsid w:val="00C82928"/>
    <w:rsid w:val="00C858F7"/>
    <w:rsid w:val="00C85AD6"/>
    <w:rsid w:val="00C8622D"/>
    <w:rsid w:val="00C920D2"/>
    <w:rsid w:val="00CA1795"/>
    <w:rsid w:val="00CA326A"/>
    <w:rsid w:val="00CA3CBF"/>
    <w:rsid w:val="00CA4430"/>
    <w:rsid w:val="00CA46F4"/>
    <w:rsid w:val="00CA5D93"/>
    <w:rsid w:val="00CA7311"/>
    <w:rsid w:val="00CB0048"/>
    <w:rsid w:val="00CB0A6B"/>
    <w:rsid w:val="00CB2374"/>
    <w:rsid w:val="00CB3188"/>
    <w:rsid w:val="00CC20C1"/>
    <w:rsid w:val="00CC4419"/>
    <w:rsid w:val="00CC6030"/>
    <w:rsid w:val="00CC6945"/>
    <w:rsid w:val="00CC7659"/>
    <w:rsid w:val="00CD0609"/>
    <w:rsid w:val="00CD0614"/>
    <w:rsid w:val="00CD21E5"/>
    <w:rsid w:val="00CD3DC0"/>
    <w:rsid w:val="00CD6954"/>
    <w:rsid w:val="00CD6A80"/>
    <w:rsid w:val="00CE19A5"/>
    <w:rsid w:val="00CE1F40"/>
    <w:rsid w:val="00CE30EC"/>
    <w:rsid w:val="00CE41AD"/>
    <w:rsid w:val="00CE53CF"/>
    <w:rsid w:val="00CE6F33"/>
    <w:rsid w:val="00CF04DE"/>
    <w:rsid w:val="00CF30DA"/>
    <w:rsid w:val="00CF6376"/>
    <w:rsid w:val="00D02FB4"/>
    <w:rsid w:val="00D129C8"/>
    <w:rsid w:val="00D13932"/>
    <w:rsid w:val="00D213DA"/>
    <w:rsid w:val="00D276AC"/>
    <w:rsid w:val="00D30AED"/>
    <w:rsid w:val="00D30EF9"/>
    <w:rsid w:val="00D3340C"/>
    <w:rsid w:val="00D4014D"/>
    <w:rsid w:val="00D403A3"/>
    <w:rsid w:val="00D4110D"/>
    <w:rsid w:val="00D43E29"/>
    <w:rsid w:val="00D47401"/>
    <w:rsid w:val="00D54AD9"/>
    <w:rsid w:val="00D55ED5"/>
    <w:rsid w:val="00D561BE"/>
    <w:rsid w:val="00D56289"/>
    <w:rsid w:val="00D56D58"/>
    <w:rsid w:val="00D57865"/>
    <w:rsid w:val="00D614E8"/>
    <w:rsid w:val="00D61A69"/>
    <w:rsid w:val="00D61FD5"/>
    <w:rsid w:val="00D620D6"/>
    <w:rsid w:val="00D673C8"/>
    <w:rsid w:val="00D67A3B"/>
    <w:rsid w:val="00D72A97"/>
    <w:rsid w:val="00D7622F"/>
    <w:rsid w:val="00D76A5B"/>
    <w:rsid w:val="00D85EEF"/>
    <w:rsid w:val="00D90E33"/>
    <w:rsid w:val="00D94F0F"/>
    <w:rsid w:val="00D960E4"/>
    <w:rsid w:val="00DA32A4"/>
    <w:rsid w:val="00DB140C"/>
    <w:rsid w:val="00DB281C"/>
    <w:rsid w:val="00DB3F24"/>
    <w:rsid w:val="00DB5483"/>
    <w:rsid w:val="00DC0C28"/>
    <w:rsid w:val="00DC1622"/>
    <w:rsid w:val="00DC2048"/>
    <w:rsid w:val="00DC3395"/>
    <w:rsid w:val="00DC3495"/>
    <w:rsid w:val="00DC4530"/>
    <w:rsid w:val="00DC4B99"/>
    <w:rsid w:val="00DC4ECF"/>
    <w:rsid w:val="00DD1B57"/>
    <w:rsid w:val="00DD3007"/>
    <w:rsid w:val="00DD60E0"/>
    <w:rsid w:val="00DD6543"/>
    <w:rsid w:val="00DD7160"/>
    <w:rsid w:val="00DE4CAC"/>
    <w:rsid w:val="00DE53FB"/>
    <w:rsid w:val="00DF49D9"/>
    <w:rsid w:val="00E017F7"/>
    <w:rsid w:val="00E01B36"/>
    <w:rsid w:val="00E02D60"/>
    <w:rsid w:val="00E03FFD"/>
    <w:rsid w:val="00E060E4"/>
    <w:rsid w:val="00E065AD"/>
    <w:rsid w:val="00E069C6"/>
    <w:rsid w:val="00E107F7"/>
    <w:rsid w:val="00E1254F"/>
    <w:rsid w:val="00E13B3B"/>
    <w:rsid w:val="00E13EF3"/>
    <w:rsid w:val="00E20317"/>
    <w:rsid w:val="00E20ADF"/>
    <w:rsid w:val="00E20E88"/>
    <w:rsid w:val="00E21F34"/>
    <w:rsid w:val="00E22157"/>
    <w:rsid w:val="00E22834"/>
    <w:rsid w:val="00E25640"/>
    <w:rsid w:val="00E26B6F"/>
    <w:rsid w:val="00E3213F"/>
    <w:rsid w:val="00E334D7"/>
    <w:rsid w:val="00E34D8F"/>
    <w:rsid w:val="00E408F8"/>
    <w:rsid w:val="00E42B26"/>
    <w:rsid w:val="00E4495A"/>
    <w:rsid w:val="00E4648E"/>
    <w:rsid w:val="00E51C0C"/>
    <w:rsid w:val="00E53174"/>
    <w:rsid w:val="00E547E0"/>
    <w:rsid w:val="00E56032"/>
    <w:rsid w:val="00E570F5"/>
    <w:rsid w:val="00E57F59"/>
    <w:rsid w:val="00E61C89"/>
    <w:rsid w:val="00E65FE9"/>
    <w:rsid w:val="00E66706"/>
    <w:rsid w:val="00E676F4"/>
    <w:rsid w:val="00E74A08"/>
    <w:rsid w:val="00E81FBF"/>
    <w:rsid w:val="00E84C44"/>
    <w:rsid w:val="00E86D9E"/>
    <w:rsid w:val="00E911E2"/>
    <w:rsid w:val="00E913B7"/>
    <w:rsid w:val="00E93C92"/>
    <w:rsid w:val="00E97BAA"/>
    <w:rsid w:val="00EA0DCA"/>
    <w:rsid w:val="00EA10D9"/>
    <w:rsid w:val="00EA1AA3"/>
    <w:rsid w:val="00EA2AAC"/>
    <w:rsid w:val="00EA708D"/>
    <w:rsid w:val="00EB1353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DAB"/>
    <w:rsid w:val="00EE27C7"/>
    <w:rsid w:val="00EE314A"/>
    <w:rsid w:val="00EE602A"/>
    <w:rsid w:val="00EE7BC2"/>
    <w:rsid w:val="00EF1160"/>
    <w:rsid w:val="00EF1AE2"/>
    <w:rsid w:val="00EF27DD"/>
    <w:rsid w:val="00EF29D2"/>
    <w:rsid w:val="00EF3165"/>
    <w:rsid w:val="00EF760B"/>
    <w:rsid w:val="00F04215"/>
    <w:rsid w:val="00F04986"/>
    <w:rsid w:val="00F051F1"/>
    <w:rsid w:val="00F05769"/>
    <w:rsid w:val="00F0588B"/>
    <w:rsid w:val="00F128CE"/>
    <w:rsid w:val="00F1346E"/>
    <w:rsid w:val="00F15873"/>
    <w:rsid w:val="00F209A3"/>
    <w:rsid w:val="00F22AF2"/>
    <w:rsid w:val="00F32684"/>
    <w:rsid w:val="00F40CDE"/>
    <w:rsid w:val="00F43291"/>
    <w:rsid w:val="00F52D46"/>
    <w:rsid w:val="00F540C3"/>
    <w:rsid w:val="00F622F7"/>
    <w:rsid w:val="00F66531"/>
    <w:rsid w:val="00F708CE"/>
    <w:rsid w:val="00F72711"/>
    <w:rsid w:val="00F81798"/>
    <w:rsid w:val="00F84D52"/>
    <w:rsid w:val="00F852BB"/>
    <w:rsid w:val="00F85D6A"/>
    <w:rsid w:val="00F9074B"/>
    <w:rsid w:val="00F9148B"/>
    <w:rsid w:val="00F94E79"/>
    <w:rsid w:val="00F95A63"/>
    <w:rsid w:val="00F96D16"/>
    <w:rsid w:val="00FA1207"/>
    <w:rsid w:val="00FA2DA0"/>
    <w:rsid w:val="00FA4D4A"/>
    <w:rsid w:val="00FA6A37"/>
    <w:rsid w:val="00FA7296"/>
    <w:rsid w:val="00FB04B2"/>
    <w:rsid w:val="00FB1700"/>
    <w:rsid w:val="00FB399A"/>
    <w:rsid w:val="00FB7336"/>
    <w:rsid w:val="00FC1195"/>
    <w:rsid w:val="00FC4347"/>
    <w:rsid w:val="00FD135A"/>
    <w:rsid w:val="00FD2BC9"/>
    <w:rsid w:val="00FD3D22"/>
    <w:rsid w:val="00FD4B43"/>
    <w:rsid w:val="00FD7915"/>
    <w:rsid w:val="00FE175F"/>
    <w:rsid w:val="00FE4534"/>
    <w:rsid w:val="00FE7379"/>
    <w:rsid w:val="00FF0A78"/>
    <w:rsid w:val="00FF2F71"/>
    <w:rsid w:val="00FF31C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90DC938"/>
  <w15:chartTrackingRefBased/>
  <w15:docId w15:val="{B2680F0D-9706-44AA-ADAE-94F5B33D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A31BE-7BF0-4B4E-B624-0AE4FED5E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Diputados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Leonardo Lueiza Ureta</cp:lastModifiedBy>
  <cp:revision>17</cp:revision>
  <cp:lastPrinted>2023-03-20T17:43:00Z</cp:lastPrinted>
  <dcterms:created xsi:type="dcterms:W3CDTF">2024-07-10T17:54:00Z</dcterms:created>
  <dcterms:modified xsi:type="dcterms:W3CDTF">2024-07-10T21:14:00Z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